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26943" w14:textId="77777777" w:rsidR="00152D24" w:rsidRDefault="004C18A7" w:rsidP="004C18A7">
      <w:pPr>
        <w:jc w:val="center"/>
        <w:rPr>
          <w:sz w:val="28"/>
          <w:szCs w:val="28"/>
        </w:rPr>
      </w:pPr>
      <w:r w:rsidRPr="004C18A7">
        <w:rPr>
          <w:sz w:val="28"/>
          <w:szCs w:val="28"/>
        </w:rPr>
        <w:t>Annual Report Template for Soil and Water Conservation Districts</w:t>
      </w:r>
    </w:p>
    <w:p w14:paraId="4E5CF253" w14:textId="77777777" w:rsidR="004C18A7" w:rsidRDefault="005A3566" w:rsidP="002109F1">
      <w:pPr>
        <w:rPr>
          <w:sz w:val="28"/>
          <w:szCs w:val="28"/>
        </w:rPr>
      </w:pPr>
      <w:r>
        <w:rPr>
          <w:sz w:val="28"/>
          <w:szCs w:val="28"/>
        </w:rPr>
        <w:t xml:space="preserve">Delete the rows that </w:t>
      </w:r>
      <w:r w:rsidR="002109F1">
        <w:rPr>
          <w:sz w:val="28"/>
          <w:szCs w:val="28"/>
        </w:rPr>
        <w:t xml:space="preserve">don’t apply to your district. Add rows that are unique to your district.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960"/>
        <w:gridCol w:w="3865"/>
      </w:tblGrid>
      <w:tr w:rsidR="005A3566" w14:paraId="3019B7B6" w14:textId="77777777" w:rsidTr="00E66F12">
        <w:tc>
          <w:tcPr>
            <w:tcW w:w="2965" w:type="dxa"/>
          </w:tcPr>
          <w:p w14:paraId="5EC942D3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 from Performance Plan</w:t>
            </w:r>
          </w:p>
        </w:tc>
        <w:tc>
          <w:tcPr>
            <w:tcW w:w="3960" w:type="dxa"/>
          </w:tcPr>
          <w:p w14:paraId="6A158F56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 of what actually took place</w:t>
            </w:r>
          </w:p>
        </w:tc>
        <w:tc>
          <w:tcPr>
            <w:tcW w:w="3865" w:type="dxa"/>
          </w:tcPr>
          <w:p w14:paraId="5828CBA7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Photos</w:t>
            </w:r>
          </w:p>
        </w:tc>
      </w:tr>
      <w:tr w:rsidR="005A3566" w14:paraId="2A6EFFB8" w14:textId="77777777" w:rsidTr="00E66F12">
        <w:tc>
          <w:tcPr>
            <w:tcW w:w="2965" w:type="dxa"/>
          </w:tcPr>
          <w:p w14:paraId="65A98620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  <w:p w14:paraId="338B5EA1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Administered over $ in state BMP (Best Management Practices) cost share projects </w:t>
            </w:r>
          </w:p>
          <w:p w14:paraId="04BA1AA3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729C9203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</w:p>
          <w:p w14:paraId="7B9A8322" w14:textId="77777777" w:rsidR="002109F1" w:rsidRDefault="002109F1" w:rsidP="004C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numbers</w:t>
            </w:r>
          </w:p>
          <w:p w14:paraId="71A5ADE7" w14:textId="77777777" w:rsidR="00E66F12" w:rsidRDefault="00E66F12" w:rsidP="004C1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7C0D6F2D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</w:p>
        </w:tc>
      </w:tr>
      <w:tr w:rsidR="005A3566" w14:paraId="2CCB2D60" w14:textId="77777777" w:rsidTr="00E66F12">
        <w:tc>
          <w:tcPr>
            <w:tcW w:w="2965" w:type="dxa"/>
          </w:tcPr>
          <w:p w14:paraId="7F54FEBF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  <w:p w14:paraId="7ABDDB78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Landowner Agreements with Office of Ag Water Policy</w:t>
            </w:r>
          </w:p>
          <w:p w14:paraId="609994FC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  <w:p w14:paraId="7EF57444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297A440C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52915733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</w:p>
        </w:tc>
      </w:tr>
      <w:tr w:rsidR="005A3566" w14:paraId="39C97E75" w14:textId="77777777" w:rsidTr="00E66F12">
        <w:tc>
          <w:tcPr>
            <w:tcW w:w="2965" w:type="dxa"/>
          </w:tcPr>
          <w:p w14:paraId="09987A4B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  <w:p w14:paraId="39984E7C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New Contracts with USDA Programs</w:t>
            </w:r>
          </w:p>
          <w:p w14:paraId="2307D094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  <w:p w14:paraId="7DD975F5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A8F410D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04BF4BBF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</w:p>
        </w:tc>
      </w:tr>
      <w:tr w:rsidR="005A3566" w14:paraId="22A492B4" w14:textId="77777777" w:rsidTr="00E66F12">
        <w:tc>
          <w:tcPr>
            <w:tcW w:w="2965" w:type="dxa"/>
          </w:tcPr>
          <w:p w14:paraId="02051E75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  <w:p w14:paraId="196E1AB7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Acres Enrolled in Contracts with USDA Programs</w:t>
            </w:r>
          </w:p>
          <w:p w14:paraId="30039867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  <w:p w14:paraId="14FA818F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69491221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33496B42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</w:p>
        </w:tc>
      </w:tr>
      <w:tr w:rsidR="005A3566" w14:paraId="3BA41307" w14:textId="77777777" w:rsidTr="00E66F12">
        <w:tc>
          <w:tcPr>
            <w:tcW w:w="2965" w:type="dxa"/>
          </w:tcPr>
          <w:p w14:paraId="1E9CC10F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  <w:p w14:paraId="7EA722BA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Trail Maintenance </w:t>
            </w:r>
          </w:p>
          <w:p w14:paraId="6CEC484E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  <w:p w14:paraId="3F9ED996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C0E3612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583D1D90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</w:p>
        </w:tc>
      </w:tr>
      <w:tr w:rsidR="005A3566" w14:paraId="2B362DE4" w14:textId="77777777" w:rsidTr="00E66F12">
        <w:tc>
          <w:tcPr>
            <w:tcW w:w="2965" w:type="dxa"/>
          </w:tcPr>
          <w:p w14:paraId="207AB4BC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  <w:p w14:paraId="1E7444D3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Soil Testing</w:t>
            </w:r>
          </w:p>
          <w:p w14:paraId="6D8112CA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  <w:p w14:paraId="0BBABBCF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5C3A162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0D12F463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</w:p>
        </w:tc>
      </w:tr>
      <w:tr w:rsidR="005A3566" w14:paraId="37DE74B2" w14:textId="77777777" w:rsidTr="00E66F12">
        <w:tc>
          <w:tcPr>
            <w:tcW w:w="2965" w:type="dxa"/>
          </w:tcPr>
          <w:p w14:paraId="588B58F2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  <w:p w14:paraId="74E022F0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Well Water Testing</w:t>
            </w:r>
          </w:p>
          <w:p w14:paraId="55A94806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  <w:p w14:paraId="5A3CEB50" w14:textId="77777777" w:rsidR="005A3566" w:rsidRDefault="005A3566" w:rsidP="004C1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6E1C53CC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4FC79CFD" w14:textId="77777777" w:rsidR="004C18A7" w:rsidRDefault="004C18A7" w:rsidP="004C18A7">
            <w:pPr>
              <w:jc w:val="center"/>
              <w:rPr>
                <w:sz w:val="28"/>
                <w:szCs w:val="28"/>
              </w:rPr>
            </w:pPr>
          </w:p>
        </w:tc>
      </w:tr>
      <w:tr w:rsidR="00E66F12" w14:paraId="17A354A8" w14:textId="77777777" w:rsidTr="00E66F12">
        <w:tc>
          <w:tcPr>
            <w:tcW w:w="2965" w:type="dxa"/>
          </w:tcPr>
          <w:p w14:paraId="6C2FA1E2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7A625768" w14:textId="77777777" w:rsidR="004C18A7" w:rsidRDefault="005A3566" w:rsidP="005A3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Soil Conservation Exhibits</w:t>
            </w:r>
          </w:p>
          <w:p w14:paraId="29C017CF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495E30BF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3D80F357" w14:textId="77777777" w:rsidR="004C18A7" w:rsidRDefault="004C18A7" w:rsidP="004C18A7">
            <w:pPr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17043649" w14:textId="77777777" w:rsidR="004C18A7" w:rsidRDefault="004C18A7" w:rsidP="004C18A7">
            <w:pPr>
              <w:rPr>
                <w:sz w:val="28"/>
                <w:szCs w:val="28"/>
              </w:rPr>
            </w:pPr>
          </w:p>
        </w:tc>
      </w:tr>
      <w:tr w:rsidR="00E66F12" w14:paraId="11B328EB" w14:textId="77777777" w:rsidTr="00E66F12">
        <w:tc>
          <w:tcPr>
            <w:tcW w:w="2965" w:type="dxa"/>
          </w:tcPr>
          <w:p w14:paraId="6FF3651B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677A9FDD" w14:textId="77777777" w:rsidR="004C18A7" w:rsidRDefault="005A3566" w:rsidP="005A3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Seed Library</w:t>
            </w:r>
          </w:p>
          <w:p w14:paraId="6653C038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36020381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064D3991" w14:textId="77777777" w:rsidR="004C18A7" w:rsidRDefault="004C18A7" w:rsidP="004C18A7">
            <w:pPr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5BA63103" w14:textId="77777777" w:rsidR="004C18A7" w:rsidRDefault="004C18A7" w:rsidP="004C18A7">
            <w:pPr>
              <w:rPr>
                <w:sz w:val="28"/>
                <w:szCs w:val="28"/>
              </w:rPr>
            </w:pPr>
          </w:p>
        </w:tc>
      </w:tr>
      <w:tr w:rsidR="00E66F12" w14:paraId="4BE0D88D" w14:textId="77777777" w:rsidTr="00E66F12">
        <w:tc>
          <w:tcPr>
            <w:tcW w:w="2965" w:type="dxa"/>
          </w:tcPr>
          <w:p w14:paraId="21357745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1B2D58E0" w14:textId="77777777" w:rsidR="004C18A7" w:rsidRDefault="005A3566" w:rsidP="005A3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Feral Hog Management</w:t>
            </w:r>
          </w:p>
          <w:p w14:paraId="35B755CE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55637DCD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64DE03A0" w14:textId="77777777" w:rsidR="004C18A7" w:rsidRDefault="004C18A7" w:rsidP="004C18A7">
            <w:pPr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343E0F61" w14:textId="77777777" w:rsidR="004C18A7" w:rsidRDefault="004C18A7" w:rsidP="004C18A7">
            <w:pPr>
              <w:rPr>
                <w:sz w:val="28"/>
                <w:szCs w:val="28"/>
              </w:rPr>
            </w:pPr>
          </w:p>
        </w:tc>
      </w:tr>
      <w:tr w:rsidR="00E66F12" w14:paraId="60773382" w14:textId="77777777" w:rsidTr="00E66F12">
        <w:tc>
          <w:tcPr>
            <w:tcW w:w="2965" w:type="dxa"/>
          </w:tcPr>
          <w:p w14:paraId="0BE06AAC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3B690CF8" w14:textId="77777777" w:rsidR="004C18A7" w:rsidRDefault="005A3566" w:rsidP="005A3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Land Judging</w:t>
            </w:r>
          </w:p>
          <w:p w14:paraId="482360AF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1040E435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247F756F" w14:textId="77777777" w:rsidR="004C18A7" w:rsidRDefault="004C18A7" w:rsidP="004C18A7">
            <w:pPr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48C8F54C" w14:textId="77777777" w:rsidR="004C18A7" w:rsidRDefault="004C18A7" w:rsidP="004C18A7">
            <w:pPr>
              <w:rPr>
                <w:sz w:val="28"/>
                <w:szCs w:val="28"/>
              </w:rPr>
            </w:pPr>
          </w:p>
        </w:tc>
      </w:tr>
      <w:tr w:rsidR="00E66F12" w14:paraId="658D2B10" w14:textId="77777777" w:rsidTr="00E66F12">
        <w:tc>
          <w:tcPr>
            <w:tcW w:w="2965" w:type="dxa"/>
          </w:tcPr>
          <w:p w14:paraId="57FFE654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0F341822" w14:textId="77777777" w:rsidR="004C18A7" w:rsidRDefault="005A3566" w:rsidP="005A3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Envirothon</w:t>
            </w:r>
          </w:p>
          <w:p w14:paraId="5C8E8E3E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63F3BBB6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8751122" w14:textId="77777777" w:rsidR="004C18A7" w:rsidRDefault="004C18A7" w:rsidP="004C18A7">
            <w:pPr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5E1EFAEC" w14:textId="77777777" w:rsidR="004C18A7" w:rsidRDefault="004C18A7" w:rsidP="004C18A7">
            <w:pPr>
              <w:rPr>
                <w:sz w:val="28"/>
                <w:szCs w:val="28"/>
              </w:rPr>
            </w:pPr>
          </w:p>
        </w:tc>
      </w:tr>
      <w:tr w:rsidR="00E66F12" w14:paraId="19554418" w14:textId="77777777" w:rsidTr="00E66F12">
        <w:tc>
          <w:tcPr>
            <w:tcW w:w="2965" w:type="dxa"/>
          </w:tcPr>
          <w:p w14:paraId="73BA0443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42427D6B" w14:textId="77777777" w:rsidR="004C18A7" w:rsidRDefault="005A3566" w:rsidP="005A3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Speech and Poster Contests</w:t>
            </w:r>
          </w:p>
          <w:p w14:paraId="0BD24E1D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1E0B52A7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336E9946" w14:textId="77777777" w:rsidR="004C18A7" w:rsidRDefault="004C18A7" w:rsidP="004C18A7">
            <w:pPr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34FAECA5" w14:textId="77777777" w:rsidR="004C18A7" w:rsidRDefault="004C18A7" w:rsidP="004C18A7">
            <w:pPr>
              <w:rPr>
                <w:sz w:val="28"/>
                <w:szCs w:val="28"/>
              </w:rPr>
            </w:pPr>
          </w:p>
        </w:tc>
      </w:tr>
      <w:tr w:rsidR="00E66F12" w14:paraId="79EE3860" w14:textId="77777777" w:rsidTr="00E66F12">
        <w:tc>
          <w:tcPr>
            <w:tcW w:w="2965" w:type="dxa"/>
          </w:tcPr>
          <w:p w14:paraId="77221180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710651F5" w14:textId="77777777" w:rsidR="004C18A7" w:rsidRDefault="005A3566" w:rsidP="005A3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Plant Sales</w:t>
            </w:r>
          </w:p>
          <w:p w14:paraId="1A832AF4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35138B5D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9D63584" w14:textId="77777777" w:rsidR="004C18A7" w:rsidRDefault="004C18A7" w:rsidP="004C18A7">
            <w:pPr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39CFF4C7" w14:textId="77777777" w:rsidR="004C18A7" w:rsidRDefault="004C18A7" w:rsidP="004C18A7">
            <w:pPr>
              <w:rPr>
                <w:sz w:val="28"/>
                <w:szCs w:val="28"/>
              </w:rPr>
            </w:pPr>
          </w:p>
        </w:tc>
      </w:tr>
      <w:tr w:rsidR="00E66F12" w14:paraId="2C7ACA5F" w14:textId="77777777" w:rsidTr="00E66F12">
        <w:tc>
          <w:tcPr>
            <w:tcW w:w="2965" w:type="dxa"/>
          </w:tcPr>
          <w:p w14:paraId="42F5C305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6947724D" w14:textId="77777777" w:rsidR="004C18A7" w:rsidRDefault="005A3566" w:rsidP="005A3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 Conservation Exhibits</w:t>
            </w:r>
          </w:p>
          <w:p w14:paraId="74F8EBDB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0C7D2261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379C936B" w14:textId="77777777" w:rsidR="004C18A7" w:rsidRDefault="004C18A7" w:rsidP="004C18A7">
            <w:pPr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0CD041D9" w14:textId="77777777" w:rsidR="004C18A7" w:rsidRDefault="004C18A7" w:rsidP="004C18A7">
            <w:pPr>
              <w:rPr>
                <w:sz w:val="28"/>
                <w:szCs w:val="28"/>
              </w:rPr>
            </w:pPr>
          </w:p>
        </w:tc>
      </w:tr>
      <w:tr w:rsidR="005A3566" w14:paraId="2827C788" w14:textId="77777777" w:rsidTr="00E66F12">
        <w:tc>
          <w:tcPr>
            <w:tcW w:w="2965" w:type="dxa"/>
          </w:tcPr>
          <w:p w14:paraId="7DB25C40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3E89F6DD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Fertilizer Outreach to Homeowners</w:t>
            </w:r>
          </w:p>
          <w:p w14:paraId="4DD0609D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4E174931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6E5FB4B0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68A3C69C" w14:textId="77777777" w:rsidR="005A3566" w:rsidRDefault="005A3566" w:rsidP="004C18A7">
            <w:pPr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6E07467B" w14:textId="77777777" w:rsidR="005A3566" w:rsidRDefault="005A3566" w:rsidP="004C18A7">
            <w:pPr>
              <w:rPr>
                <w:sz w:val="28"/>
                <w:szCs w:val="28"/>
              </w:rPr>
            </w:pPr>
          </w:p>
        </w:tc>
      </w:tr>
      <w:tr w:rsidR="005A3566" w14:paraId="24983620" w14:textId="77777777" w:rsidTr="00E66F12">
        <w:tc>
          <w:tcPr>
            <w:tcW w:w="2965" w:type="dxa"/>
          </w:tcPr>
          <w:p w14:paraId="191E8726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43336F02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Water Conservation Outreach to Homeowners</w:t>
            </w:r>
          </w:p>
          <w:p w14:paraId="27366E07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6E27D543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092D5990" w14:textId="77777777" w:rsidR="005A3566" w:rsidRDefault="005A3566" w:rsidP="004C18A7">
            <w:pPr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2BD1A448" w14:textId="77777777" w:rsidR="005A3566" w:rsidRDefault="005A3566" w:rsidP="004C18A7">
            <w:pPr>
              <w:rPr>
                <w:sz w:val="28"/>
                <w:szCs w:val="28"/>
              </w:rPr>
            </w:pPr>
          </w:p>
        </w:tc>
      </w:tr>
      <w:tr w:rsidR="005A3566" w14:paraId="58F8EEE9" w14:textId="77777777" w:rsidTr="00E66F12">
        <w:tc>
          <w:tcPr>
            <w:tcW w:w="2965" w:type="dxa"/>
          </w:tcPr>
          <w:p w14:paraId="7E61268A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70106FD2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programs, projects, and activities in your county  </w:t>
            </w:r>
          </w:p>
          <w:p w14:paraId="419EB683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  <w:p w14:paraId="00CC96BC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3BF674A" w14:textId="77777777" w:rsidR="005A3566" w:rsidRDefault="005A3566" w:rsidP="004C18A7">
            <w:pPr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20EA562E" w14:textId="77777777" w:rsidR="005A3566" w:rsidRDefault="005A3566" w:rsidP="004C18A7">
            <w:pPr>
              <w:rPr>
                <w:sz w:val="28"/>
                <w:szCs w:val="28"/>
              </w:rPr>
            </w:pPr>
          </w:p>
        </w:tc>
      </w:tr>
      <w:tr w:rsidR="005A3566" w14:paraId="4AFE1BA7" w14:textId="77777777" w:rsidTr="00E66F12">
        <w:tc>
          <w:tcPr>
            <w:tcW w:w="2965" w:type="dxa"/>
          </w:tcPr>
          <w:p w14:paraId="60F2566E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4BEAA87B" w14:textId="77777777" w:rsidR="005A3566" w:rsidRDefault="005A3566" w:rsidP="004C18A7">
            <w:pPr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044E4D74" w14:textId="77777777" w:rsidR="005A3566" w:rsidRDefault="005A3566" w:rsidP="004C18A7">
            <w:pPr>
              <w:rPr>
                <w:sz w:val="28"/>
                <w:szCs w:val="28"/>
              </w:rPr>
            </w:pPr>
          </w:p>
        </w:tc>
      </w:tr>
      <w:tr w:rsidR="005A3566" w14:paraId="05B231E6" w14:textId="77777777" w:rsidTr="00E66F12">
        <w:tc>
          <w:tcPr>
            <w:tcW w:w="2965" w:type="dxa"/>
          </w:tcPr>
          <w:p w14:paraId="1177BE92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39D6A5E8" w14:textId="77777777" w:rsidR="005A3566" w:rsidRDefault="005A3566" w:rsidP="004C18A7">
            <w:pPr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7AA777F7" w14:textId="77777777" w:rsidR="005A3566" w:rsidRDefault="005A3566" w:rsidP="004C18A7">
            <w:pPr>
              <w:rPr>
                <w:sz w:val="28"/>
                <w:szCs w:val="28"/>
              </w:rPr>
            </w:pPr>
          </w:p>
        </w:tc>
      </w:tr>
      <w:tr w:rsidR="005A3566" w14:paraId="3D85C6D1" w14:textId="77777777" w:rsidTr="00E66F12">
        <w:tc>
          <w:tcPr>
            <w:tcW w:w="2965" w:type="dxa"/>
          </w:tcPr>
          <w:p w14:paraId="2030FF13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12B6506D" w14:textId="77777777" w:rsidR="005A3566" w:rsidRDefault="005A3566" w:rsidP="004C18A7">
            <w:pPr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773814E0" w14:textId="77777777" w:rsidR="005A3566" w:rsidRDefault="005A3566" w:rsidP="004C18A7">
            <w:pPr>
              <w:rPr>
                <w:sz w:val="28"/>
                <w:szCs w:val="28"/>
              </w:rPr>
            </w:pPr>
          </w:p>
        </w:tc>
      </w:tr>
      <w:tr w:rsidR="005A3566" w14:paraId="7CD91D3C" w14:textId="77777777" w:rsidTr="00E66F12">
        <w:tc>
          <w:tcPr>
            <w:tcW w:w="2965" w:type="dxa"/>
          </w:tcPr>
          <w:p w14:paraId="50291A10" w14:textId="77777777" w:rsidR="005A3566" w:rsidRDefault="005A3566" w:rsidP="005A35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14:paraId="53D9C55B" w14:textId="77777777" w:rsidR="005A3566" w:rsidRDefault="005A3566" w:rsidP="004C18A7">
            <w:pPr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14:paraId="64752353" w14:textId="77777777" w:rsidR="005A3566" w:rsidRDefault="005A3566" w:rsidP="004C18A7">
            <w:pPr>
              <w:rPr>
                <w:sz w:val="28"/>
                <w:szCs w:val="28"/>
              </w:rPr>
            </w:pPr>
          </w:p>
        </w:tc>
      </w:tr>
    </w:tbl>
    <w:p w14:paraId="30439131" w14:textId="77777777" w:rsidR="004C18A7" w:rsidRPr="004C18A7" w:rsidRDefault="004C18A7" w:rsidP="004C18A7">
      <w:pPr>
        <w:rPr>
          <w:sz w:val="28"/>
          <w:szCs w:val="28"/>
        </w:rPr>
      </w:pPr>
    </w:p>
    <w:sectPr w:rsidR="004C18A7" w:rsidRPr="004C18A7" w:rsidSect="00E66F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A7"/>
    <w:rsid w:val="00072B01"/>
    <w:rsid w:val="00152D24"/>
    <w:rsid w:val="002109F1"/>
    <w:rsid w:val="003637C2"/>
    <w:rsid w:val="004C18A7"/>
    <w:rsid w:val="005A3566"/>
    <w:rsid w:val="009968AC"/>
    <w:rsid w:val="00BA6953"/>
    <w:rsid w:val="00E50C15"/>
    <w:rsid w:val="00E6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37D2D"/>
  <w15:chartTrackingRefBased/>
  <w15:docId w15:val="{BD59F9C3-C467-4507-B808-9BC7CB10A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Heriot</dc:creator>
  <cp:keywords/>
  <dc:description/>
  <cp:lastModifiedBy>Karen Heriot</cp:lastModifiedBy>
  <cp:revision>1</cp:revision>
  <dcterms:created xsi:type="dcterms:W3CDTF">2024-11-18T02:07:00Z</dcterms:created>
  <dcterms:modified xsi:type="dcterms:W3CDTF">2024-11-18T02:47:00Z</dcterms:modified>
</cp:coreProperties>
</file>